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Look w:val="04A0"/>
      </w:tblPr>
      <w:tblGrid>
        <w:gridCol w:w="2376"/>
        <w:gridCol w:w="3686"/>
        <w:gridCol w:w="4819"/>
      </w:tblGrid>
      <w:tr w:rsidR="00D5485E" w:rsidRPr="00600321" w:rsidTr="003A1380">
        <w:tc>
          <w:tcPr>
            <w:tcW w:w="2376" w:type="dxa"/>
            <w:vAlign w:val="center"/>
          </w:tcPr>
          <w:p w:rsidR="00D5485E" w:rsidRPr="00600321" w:rsidRDefault="00D5485E" w:rsidP="003A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при зачислении  </w:t>
            </w:r>
          </w:p>
          <w:p w:rsidR="00D5485E" w:rsidRPr="00600321" w:rsidRDefault="00D5485E" w:rsidP="003A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в детский сад</w:t>
            </w:r>
          </w:p>
        </w:tc>
        <w:tc>
          <w:tcPr>
            <w:tcW w:w="3686" w:type="dxa"/>
            <w:vAlign w:val="center"/>
          </w:tcPr>
          <w:p w:rsidR="00D5485E" w:rsidRPr="00600321" w:rsidRDefault="00D5485E" w:rsidP="003A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Возможные льготы</w:t>
            </w:r>
          </w:p>
        </w:tc>
        <w:tc>
          <w:tcPr>
            <w:tcW w:w="4819" w:type="dxa"/>
            <w:vAlign w:val="center"/>
          </w:tcPr>
          <w:p w:rsidR="00D5485E" w:rsidRPr="00600321" w:rsidRDefault="00D5485E" w:rsidP="003A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Документы для предоставления льготы</w:t>
            </w:r>
          </w:p>
        </w:tc>
      </w:tr>
      <w:tr w:rsidR="00D5485E" w:rsidRPr="00503FCE" w:rsidTr="003A1380">
        <w:tc>
          <w:tcPr>
            <w:tcW w:w="2376" w:type="dxa"/>
            <w:vMerge w:val="restart"/>
            <w:vAlign w:val="center"/>
          </w:tcPr>
          <w:p w:rsidR="00D5485E" w:rsidRPr="00600321" w:rsidRDefault="00D5485E" w:rsidP="003A1380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Копия паспорта мамы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Копия паспорта папы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Копия СНИЛС ребенка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Копия мед</w:t>
            </w:r>
            <w:proofErr w:type="gramStart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олиса ребенка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по месту жительства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 Справка о составе семьи (справка о регистрации ребенка по месту жительства)</w:t>
            </w:r>
          </w:p>
        </w:tc>
        <w:tc>
          <w:tcPr>
            <w:tcW w:w="3686" w:type="dxa"/>
            <w:vAlign w:val="center"/>
          </w:tcPr>
          <w:p w:rsidR="00D5485E" w:rsidRPr="00600321" w:rsidRDefault="00D5485E" w:rsidP="003A1380">
            <w:pPr>
              <w:pStyle w:val="a4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 Дети из семей, имеющих трех и более несовершеннолетних детей</w:t>
            </w:r>
          </w:p>
        </w:tc>
        <w:tc>
          <w:tcPr>
            <w:tcW w:w="4819" w:type="dxa"/>
            <w:vAlign w:val="center"/>
          </w:tcPr>
          <w:p w:rsidR="00D5485E" w:rsidRPr="00600321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копия паспорта одного из родителей + СНИЛС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рождении всех детей + </w:t>
            </w:r>
            <w:proofErr w:type="spellStart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СНИЛСы</w:t>
            </w:r>
            <w:proofErr w:type="spellEnd"/>
          </w:p>
        </w:tc>
      </w:tr>
      <w:tr w:rsidR="00D5485E" w:rsidRPr="00503FCE" w:rsidTr="003A1380">
        <w:tc>
          <w:tcPr>
            <w:tcW w:w="2376" w:type="dxa"/>
            <w:vMerge/>
            <w:vAlign w:val="center"/>
          </w:tcPr>
          <w:p w:rsidR="00D5485E" w:rsidRPr="00600321" w:rsidRDefault="00D5485E" w:rsidP="003A1380">
            <w:pPr>
              <w:pStyle w:val="a4"/>
              <w:numPr>
                <w:ilvl w:val="0"/>
                <w:numId w:val="1"/>
              </w:numPr>
              <w:tabs>
                <w:tab w:val="left" w:pos="17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5485E" w:rsidRPr="00600321" w:rsidRDefault="00D5485E" w:rsidP="003A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 Дети – инвалиды, дет</w:t>
            </w:r>
            <w:proofErr w:type="gramStart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 сироты и дети, оставшиеся без попечения родителей, а также за дети с туберкулезной интоксикацией</w:t>
            </w:r>
          </w:p>
        </w:tc>
        <w:tc>
          <w:tcPr>
            <w:tcW w:w="4819" w:type="dxa"/>
            <w:vAlign w:val="center"/>
          </w:tcPr>
          <w:p w:rsidR="00D5485E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справка установленного образца, выданная учреждением медико-социальной экспертизы</w:t>
            </w:r>
          </w:p>
          <w:p w:rsidR="00D5485E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  <w:p w:rsidR="00D5485E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 опекуна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об установлении опеки над несовершеннолетним</w:t>
            </w:r>
          </w:p>
        </w:tc>
      </w:tr>
      <w:tr w:rsidR="00D5485E" w:rsidRPr="00503FCE" w:rsidTr="003A1380">
        <w:tc>
          <w:tcPr>
            <w:tcW w:w="2376" w:type="dxa"/>
            <w:vMerge/>
            <w:vAlign w:val="center"/>
          </w:tcPr>
          <w:p w:rsidR="00D5485E" w:rsidRPr="00600321" w:rsidRDefault="00D5485E" w:rsidP="003A1380">
            <w:pPr>
              <w:pStyle w:val="a4"/>
              <w:numPr>
                <w:ilvl w:val="0"/>
                <w:numId w:val="2"/>
              </w:numPr>
              <w:tabs>
                <w:tab w:val="left" w:pos="20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5485E" w:rsidRPr="00600321" w:rsidRDefault="00D5485E" w:rsidP="003A1380">
            <w:pPr>
              <w:pStyle w:val="a5"/>
              <w:ind w:firstLine="23"/>
              <w:rPr>
                <w:sz w:val="24"/>
                <w:szCs w:val="24"/>
              </w:rPr>
            </w:pPr>
            <w:r w:rsidRPr="00600321">
              <w:rPr>
                <w:b/>
                <w:sz w:val="24"/>
                <w:szCs w:val="24"/>
              </w:rPr>
              <w:t>100%</w:t>
            </w:r>
            <w:r w:rsidRPr="00600321">
              <w:rPr>
                <w:sz w:val="24"/>
                <w:szCs w:val="24"/>
              </w:rPr>
              <w:t xml:space="preserve"> Дети сотрудников МБДОУ</w:t>
            </w:r>
            <w:r>
              <w:rPr>
                <w:sz w:val="24"/>
                <w:szCs w:val="24"/>
              </w:rPr>
              <w:t>,</w:t>
            </w:r>
            <w:r w:rsidRPr="00600321">
              <w:rPr>
                <w:sz w:val="24"/>
                <w:szCs w:val="24"/>
              </w:rPr>
              <w:t xml:space="preserve"> имеющие доход на одного члена семьи, не превышающий 100 % от среднедушевого прожиточного минимума по Костромской области</w:t>
            </w:r>
          </w:p>
        </w:tc>
        <w:tc>
          <w:tcPr>
            <w:tcW w:w="4819" w:type="dxa"/>
            <w:vAlign w:val="center"/>
          </w:tcPr>
          <w:p w:rsidR="00D5485E" w:rsidRPr="00600321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копия паспорта одного из родителей + СНИЛС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рождении всех детей + </w:t>
            </w:r>
            <w:proofErr w:type="spellStart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СНИЛСы</w:t>
            </w:r>
            <w:proofErr w:type="spellEnd"/>
          </w:p>
          <w:p w:rsidR="00D5485E" w:rsidRPr="00600321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подтверждающая трудоустройство в МБДОУ;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справка о заработной плате за последние три месяца  обоих родителей (законных представителей);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справка о социальных пособиях из органов социальной защиты;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справка или иной подтверждающий документ о получении алиментов;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справка о постановке на учет в центре занятости населения</w:t>
            </w:r>
          </w:p>
        </w:tc>
      </w:tr>
      <w:tr w:rsidR="00D5485E" w:rsidRPr="00503FCE" w:rsidTr="003A1380">
        <w:tc>
          <w:tcPr>
            <w:tcW w:w="2376" w:type="dxa"/>
            <w:vAlign w:val="center"/>
          </w:tcPr>
          <w:p w:rsidR="00D5485E" w:rsidRPr="00600321" w:rsidRDefault="00D5485E" w:rsidP="003A1380">
            <w:pPr>
              <w:pStyle w:val="a4"/>
              <w:tabs>
                <w:tab w:val="left" w:pos="17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5485E" w:rsidRPr="00600321" w:rsidRDefault="00D5485E" w:rsidP="003A1380">
            <w:pPr>
              <w:pStyle w:val="a5"/>
              <w:rPr>
                <w:sz w:val="24"/>
                <w:szCs w:val="24"/>
              </w:rPr>
            </w:pPr>
            <w:r w:rsidRPr="00600321">
              <w:rPr>
                <w:b/>
                <w:sz w:val="24"/>
                <w:szCs w:val="24"/>
              </w:rPr>
              <w:t>100%</w:t>
            </w:r>
            <w:r w:rsidRPr="00600321">
              <w:rPr>
                <w:sz w:val="24"/>
                <w:szCs w:val="24"/>
              </w:rPr>
              <w:t xml:space="preserve"> Дети из малообеспеченных семей, имеющих совокупный месячный доход, не превышающий 1500 (одна тысяча пятьсот) рублей на одного члена семьи.</w:t>
            </w:r>
          </w:p>
        </w:tc>
        <w:tc>
          <w:tcPr>
            <w:tcW w:w="4819" w:type="dxa"/>
            <w:vAlign w:val="center"/>
          </w:tcPr>
          <w:p w:rsidR="00D5485E" w:rsidRPr="00600321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копия паспорта одного из родителей + СНИЛС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рождении всех детей + </w:t>
            </w:r>
            <w:proofErr w:type="spellStart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СНИЛСы</w:t>
            </w:r>
            <w:proofErr w:type="spellEnd"/>
          </w:p>
          <w:p w:rsidR="00D5485E" w:rsidRPr="00600321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</w:t>
            </w:r>
            <w:proofErr w:type="spellStart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три месяца  обоих родителей (законных представителей);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справка о социальных пособиях из органов соц. защиты;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справка или иной подтверждающий документ о получении алиментов;</w:t>
            </w:r>
          </w:p>
          <w:p w:rsidR="00D5485E" w:rsidRPr="00600321" w:rsidRDefault="00D5485E" w:rsidP="003A138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справка о постановке на учет в центре занятости населения</w:t>
            </w:r>
          </w:p>
        </w:tc>
      </w:tr>
      <w:tr w:rsidR="00D5485E" w:rsidRPr="00503FCE" w:rsidTr="003A1380">
        <w:tc>
          <w:tcPr>
            <w:tcW w:w="2376" w:type="dxa"/>
            <w:vAlign w:val="center"/>
          </w:tcPr>
          <w:p w:rsidR="00D5485E" w:rsidRPr="00600321" w:rsidRDefault="00D5485E" w:rsidP="003A1380">
            <w:pPr>
              <w:pStyle w:val="a4"/>
              <w:tabs>
                <w:tab w:val="left" w:pos="19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5485E" w:rsidRDefault="00D5485E" w:rsidP="003A1380">
            <w:pPr>
              <w:pStyle w:val="a4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Компенсация</w:t>
            </w: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 по родительской плате  предоставляется</w:t>
            </w:r>
          </w:p>
          <w:p w:rsidR="00D5485E" w:rsidRDefault="00D5485E" w:rsidP="003A1380">
            <w:pPr>
              <w:pStyle w:val="a4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 если доход на одного члена семьи, не превышает </w:t>
            </w:r>
          </w:p>
          <w:p w:rsidR="00D5485E" w:rsidRPr="00600321" w:rsidRDefault="00D5485E" w:rsidP="003A1380">
            <w:pPr>
              <w:pStyle w:val="a4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100 % от среднедушевого прожиточного минимума по Костромской области  и многодетным семьям</w:t>
            </w:r>
          </w:p>
        </w:tc>
        <w:tc>
          <w:tcPr>
            <w:tcW w:w="4819" w:type="dxa"/>
            <w:vAlign w:val="center"/>
          </w:tcPr>
          <w:p w:rsidR="00D5485E" w:rsidRPr="00600321" w:rsidRDefault="00D5485E" w:rsidP="003A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Оформляется в МФЦ   </w:t>
            </w:r>
            <w:proofErr w:type="gramStart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ЗАГСом</w:t>
            </w:r>
            <w:proofErr w:type="spellEnd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D5485E" w:rsidRPr="00600321" w:rsidRDefault="00D5485E" w:rsidP="003A1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  <w:proofErr w:type="gramStart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00321">
              <w:rPr>
                <w:rFonts w:ascii="Times New Roman" w:hAnsi="Times New Roman" w:cs="Times New Roman"/>
                <w:sz w:val="24"/>
                <w:szCs w:val="24"/>
              </w:rPr>
              <w:t>4942) 400 - 646</w:t>
            </w:r>
          </w:p>
        </w:tc>
      </w:tr>
    </w:tbl>
    <w:p w:rsidR="008A5E77" w:rsidRDefault="008A5E77"/>
    <w:sectPr w:rsidR="008A5E77" w:rsidSect="00D54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C24"/>
    <w:multiLevelType w:val="hybridMultilevel"/>
    <w:tmpl w:val="3FEA4194"/>
    <w:lvl w:ilvl="0" w:tplc="AF1E80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11B2"/>
    <w:multiLevelType w:val="hybridMultilevel"/>
    <w:tmpl w:val="2D769456"/>
    <w:lvl w:ilvl="0" w:tplc="179E7A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40C49"/>
    <w:multiLevelType w:val="hybridMultilevel"/>
    <w:tmpl w:val="F40294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85E"/>
    <w:rsid w:val="008A5E77"/>
    <w:rsid w:val="00D5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85E"/>
    <w:pPr>
      <w:ind w:left="720"/>
      <w:contextualSpacing/>
    </w:pPr>
  </w:style>
  <w:style w:type="paragraph" w:styleId="a5">
    <w:name w:val="Body Text"/>
    <w:basedOn w:val="a"/>
    <w:link w:val="a6"/>
    <w:unhideWhenUsed/>
    <w:rsid w:val="00D5485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5485E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>Krokoz™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DS№5-PC</dc:creator>
  <cp:keywords/>
  <dc:description/>
  <cp:lastModifiedBy>DS№5-PC</cp:lastModifiedBy>
  <cp:revision>2</cp:revision>
  <dcterms:created xsi:type="dcterms:W3CDTF">2021-02-09T07:45:00Z</dcterms:created>
  <dcterms:modified xsi:type="dcterms:W3CDTF">2021-02-09T07:46:00Z</dcterms:modified>
</cp:coreProperties>
</file>